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6C" w:rsidRPr="0090207D" w:rsidRDefault="00F80B6C" w:rsidP="0090207D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u w:val="single"/>
        </w:rPr>
      </w:pPr>
      <w:r w:rsidRPr="0090207D">
        <w:rPr>
          <w:rFonts w:asciiTheme="minorBidi" w:hAnsiTheme="minorBidi"/>
          <w:b/>
          <w:bCs/>
          <w:sz w:val="24"/>
          <w:szCs w:val="24"/>
          <w:u w:val="single"/>
        </w:rPr>
        <w:t>Story Questions to Review Abram and the Idols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90207D">
        <w:rPr>
          <w:rFonts w:asciiTheme="minorBidi" w:hAnsiTheme="minorBidi"/>
          <w:b/>
          <w:bCs/>
          <w:sz w:val="24"/>
          <w:szCs w:val="24"/>
          <w:u w:val="single"/>
        </w:rPr>
        <w:t xml:space="preserve">WHAT? </w:t>
      </w:r>
    </w:p>
    <w:p w:rsidR="00F80B6C" w:rsidRPr="0090207D" w:rsidRDefault="00F80B6C" w:rsidP="009020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What business did Abram's father have?</w:t>
      </w:r>
    </w:p>
    <w:p w:rsidR="00F80B6C" w:rsidRPr="0090207D" w:rsidRDefault="00F80B6C" w:rsidP="009020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What kind of idol did the man buy?</w:t>
      </w:r>
    </w:p>
    <w:p w:rsidR="00F80B6C" w:rsidRPr="0090207D" w:rsidRDefault="00F80B6C" w:rsidP="009020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What did the man do with the image?</w:t>
      </w:r>
    </w:p>
    <w:p w:rsidR="00F80B6C" w:rsidRPr="0090207D" w:rsidRDefault="00F80B6C" w:rsidP="009020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What happened to the idol the woman had?</w:t>
      </w:r>
    </w:p>
    <w:p w:rsidR="00F80B6C" w:rsidRPr="0090207D" w:rsidRDefault="00F80B6C" w:rsidP="009020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What did the woman do after Abram told her the idol couldn't protect her?</w:t>
      </w:r>
    </w:p>
    <w:p w:rsidR="00F80B6C" w:rsidRPr="0090207D" w:rsidRDefault="00F80B6C" w:rsidP="009020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What did Abram ask his mother to do for the gods?</w:t>
      </w:r>
    </w:p>
    <w:p w:rsidR="00F80B6C" w:rsidRPr="0090207D" w:rsidRDefault="00F80B6C" w:rsidP="009020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What did Abram do with the food his mother prepared?</w:t>
      </w:r>
    </w:p>
    <w:p w:rsidR="00F80B6C" w:rsidRPr="0090207D" w:rsidRDefault="00F80B6C" w:rsidP="009020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What did Abram's mother cook the next day?</w:t>
      </w:r>
    </w:p>
    <w:p w:rsidR="00F80B6C" w:rsidRPr="0090207D" w:rsidRDefault="00F80B6C" w:rsidP="009020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What did Abram use to smash the idols with?</w:t>
      </w:r>
    </w:p>
    <w:p w:rsidR="00F80B6C" w:rsidRPr="0090207D" w:rsidRDefault="00F80B6C" w:rsidP="009020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What is one thing we remember about Abram from this story?</w:t>
      </w:r>
    </w:p>
    <w:p w:rsidR="00F80B6C" w:rsidRPr="0090207D" w:rsidRDefault="00F80B6C" w:rsidP="009020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What does this story tell us about what Abram believed?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90207D">
        <w:rPr>
          <w:rFonts w:asciiTheme="minorBidi" w:hAnsiTheme="minorBidi"/>
          <w:b/>
          <w:bCs/>
          <w:sz w:val="24"/>
          <w:szCs w:val="24"/>
          <w:u w:val="single"/>
        </w:rPr>
        <w:t xml:space="preserve">WHO? </w:t>
      </w:r>
    </w:p>
    <w:p w:rsidR="00F80B6C" w:rsidRPr="0090207D" w:rsidRDefault="00F80B6C" w:rsidP="009020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told his father he would be glad to help him?</w:t>
      </w:r>
    </w:p>
    <w:p w:rsidR="00F80B6C" w:rsidRPr="0090207D" w:rsidRDefault="00F80B6C" w:rsidP="009020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had been a soldier for more than thirty years?</w:t>
      </w:r>
    </w:p>
    <w:p w:rsidR="00F80B6C" w:rsidRPr="0090207D" w:rsidRDefault="00F80B6C" w:rsidP="009020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owned a store that sold idols?</w:t>
      </w:r>
    </w:p>
    <w:p w:rsidR="00F80B6C" w:rsidRPr="0090207D" w:rsidRDefault="00F80B6C" w:rsidP="009020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was fifty years old?</w:t>
      </w:r>
    </w:p>
    <w:p w:rsidR="00F80B6C" w:rsidRPr="0090207D" w:rsidRDefault="00F80B6C" w:rsidP="009020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came to the store next after the man?</w:t>
      </w:r>
    </w:p>
    <w:p w:rsidR="00F80B6C" w:rsidRPr="0090207D" w:rsidRDefault="00F80B6C" w:rsidP="009020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had to go travelling and asked Abram to serve the gods?</w:t>
      </w:r>
    </w:p>
    <w:p w:rsidR="00F80B6C" w:rsidRPr="0090207D" w:rsidRDefault="00F80B6C" w:rsidP="009020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did Abram ask to cook for the gods?</w:t>
      </w:r>
    </w:p>
    <w:p w:rsidR="00F80B6C" w:rsidRPr="0090207D" w:rsidRDefault="00F80B6C" w:rsidP="009020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did Abram call to the courtyard?</w:t>
      </w:r>
      <w:bookmarkStart w:id="0" w:name="_GoBack"/>
      <w:bookmarkEnd w:id="0"/>
    </w:p>
    <w:p w:rsidR="00F80B6C" w:rsidRPr="0090207D" w:rsidRDefault="00F80B6C" w:rsidP="009020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watched as Abram carefully set a delicious bowl of stew in front of each idol?</w:t>
      </w:r>
    </w:p>
    <w:p w:rsidR="00F80B6C" w:rsidRPr="0090207D" w:rsidRDefault="00F80B6C" w:rsidP="009020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almost fainted when he saw the smashed idols?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90207D">
        <w:rPr>
          <w:rFonts w:asciiTheme="minorBidi" w:hAnsiTheme="minorBidi"/>
          <w:b/>
          <w:bCs/>
          <w:sz w:val="24"/>
          <w:szCs w:val="24"/>
          <w:u w:val="single"/>
        </w:rPr>
        <w:t>WHY?</w:t>
      </w:r>
    </w:p>
    <w:p w:rsidR="00F80B6C" w:rsidRPr="0090207D" w:rsidRDefault="00F80B6C" w:rsidP="009020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Why did a man come to buy an idol?</w:t>
      </w:r>
    </w:p>
    <w:p w:rsidR="00F80B6C" w:rsidRPr="0090207D" w:rsidRDefault="00F80B6C" w:rsidP="009020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Why did the old woman want a god?</w:t>
      </w:r>
    </w:p>
    <w:p w:rsidR="00F80B6C" w:rsidRPr="0090207D" w:rsidRDefault="00F80B6C" w:rsidP="009020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Why did Abram tell the man the idol was carved one week ago?</w:t>
      </w:r>
    </w:p>
    <w:p w:rsidR="00F80B6C" w:rsidRPr="0090207D" w:rsidRDefault="00F80B6C" w:rsidP="009020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Why did Abram tell the woman the idol couldn't protect her?</w:t>
      </w:r>
    </w:p>
    <w:p w:rsidR="00F80B6C" w:rsidRPr="0090207D" w:rsidRDefault="00F80B6C" w:rsidP="009020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Why did Abram ask his mother to cook for the idols?</w:t>
      </w:r>
    </w:p>
    <w:p w:rsidR="00F80B6C" w:rsidRPr="0090207D" w:rsidRDefault="00F80B6C" w:rsidP="009020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Why did Abram ask the workmen to watch him feed the idols?</w:t>
      </w:r>
    </w:p>
    <w:p w:rsidR="00F80B6C" w:rsidRPr="0090207D" w:rsidRDefault="00F80B6C" w:rsidP="009020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Why did Abram smash the idols?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br w:type="page"/>
      </w:r>
      <w:r w:rsidRPr="0090207D">
        <w:rPr>
          <w:rFonts w:asciiTheme="minorBidi" w:hAnsiTheme="minorBidi"/>
          <w:sz w:val="24"/>
          <w:szCs w:val="24"/>
        </w:rPr>
        <w:lastRenderedPageBreak/>
        <w:t>WHO SAID?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said? "I feel very tired today. Will you work in the idol shop in my place?"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said? "You are fifty years old. You have much experience as a soldier."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said? "This idol was carved by my father only last week."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said? "This is the last god of wood or stone I'm going to worship."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said? "My house has been robbed, and my god was stolen from me. Sell me another one."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 xml:space="preserve">Who said? "Your idol couldn't even protect </w:t>
      </w:r>
      <w:proofErr w:type="gramStart"/>
      <w:r w:rsidRPr="0090207D">
        <w:rPr>
          <w:rFonts w:asciiTheme="minorBidi" w:hAnsiTheme="minorBidi"/>
          <w:sz w:val="24"/>
          <w:szCs w:val="24"/>
        </w:rPr>
        <w:t>himself</w:t>
      </w:r>
      <w:proofErr w:type="gramEnd"/>
      <w:r w:rsidRPr="0090207D">
        <w:rPr>
          <w:rFonts w:asciiTheme="minorBidi" w:hAnsiTheme="minorBidi"/>
          <w:sz w:val="24"/>
          <w:szCs w:val="24"/>
        </w:rPr>
        <w:t>. How do you expect him to protect you?"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said? "What does the priest have to do?"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 xml:space="preserve">Who said? "He stands and offers sacrifices to the idols. He gives them good food and drink." 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 xml:space="preserve">Who said? "I don't know what </w:t>
      </w:r>
      <w:proofErr w:type="gramStart"/>
      <w:r w:rsidRPr="0090207D">
        <w:rPr>
          <w:rFonts w:asciiTheme="minorBidi" w:hAnsiTheme="minorBidi"/>
          <w:sz w:val="24"/>
          <w:szCs w:val="24"/>
        </w:rPr>
        <w:t>is the matter with these idols</w:t>
      </w:r>
      <w:proofErr w:type="gramEnd"/>
      <w:r w:rsidRPr="0090207D">
        <w:rPr>
          <w:rFonts w:asciiTheme="minorBidi" w:hAnsiTheme="minorBidi"/>
          <w:sz w:val="24"/>
          <w:szCs w:val="24"/>
        </w:rPr>
        <w:t>. I've given them good food but they won't move an inch to take it."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said? "Maybe the food isn't good enough for them."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said? "Tomorrow I'm going to bring them much better things to eat. I want all to come and see how pleased the gods will be."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said? "I've given the gods much tastier food than they have ever eaten. Maybe they are ashamed to eat in front of us."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said? "Let's come back tomorrow morning. I'm sure they will have finished everything."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said? "What in the world happened?"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said? "Your workmen are witnesses. They saw how good I was to these gods of yours. Mother fixed the most delicious food for them with her own hands."</w:t>
      </w:r>
    </w:p>
    <w:p w:rsidR="00F80B6C" w:rsidRPr="0090207D" w:rsidRDefault="00F80B6C" w:rsidP="00F80B6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90207D">
        <w:rPr>
          <w:rFonts w:asciiTheme="minorBidi" w:hAnsiTheme="minorBidi"/>
          <w:sz w:val="24"/>
          <w:szCs w:val="24"/>
        </w:rPr>
        <w:t>Who said? "I brought the food to them yesterday, and the day before, and I gave each idol its proper portion."</w:t>
      </w:r>
    </w:p>
    <w:p w:rsidR="003D6D01" w:rsidRPr="0090207D" w:rsidRDefault="003D6D01">
      <w:pPr>
        <w:rPr>
          <w:rFonts w:asciiTheme="minorBidi" w:hAnsiTheme="minorBidi"/>
          <w:sz w:val="24"/>
          <w:szCs w:val="24"/>
        </w:rPr>
      </w:pPr>
    </w:p>
    <w:sectPr w:rsidR="003D6D01" w:rsidRPr="0090207D" w:rsidSect="00643F6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2541"/>
    <w:multiLevelType w:val="hybridMultilevel"/>
    <w:tmpl w:val="F568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53B87"/>
    <w:multiLevelType w:val="hybridMultilevel"/>
    <w:tmpl w:val="C7AC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F2457"/>
    <w:multiLevelType w:val="hybridMultilevel"/>
    <w:tmpl w:val="CB14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6C"/>
    <w:rsid w:val="003D6D01"/>
    <w:rsid w:val="0090207D"/>
    <w:rsid w:val="00F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Company>Microsoft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Tziporah Altman-Shafer</dc:creator>
  <cp:lastModifiedBy>Tziporah Altman-Shafer</cp:lastModifiedBy>
  <cp:revision>2</cp:revision>
  <dcterms:created xsi:type="dcterms:W3CDTF">2015-08-25T16:09:00Z</dcterms:created>
  <dcterms:modified xsi:type="dcterms:W3CDTF">2015-08-26T17:41:00Z</dcterms:modified>
</cp:coreProperties>
</file>